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仿宋_GB2312" w:hAnsi="仿宋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center"/>
        <w:rPr>
          <w:rFonts w:hint="eastAsia" w:ascii="仿宋_GB2312" w:hAnsi="仿宋" w:eastAsia="仿宋_GB2312" w:cs="仿宋"/>
          <w:w w:val="95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w w:val="95"/>
          <w:sz w:val="44"/>
          <w:szCs w:val="44"/>
          <w:highlight w:val="none"/>
          <w:lang w:val="en-US" w:eastAsia="zh-CN"/>
        </w:rPr>
        <w:t>滨海建投集团下属子公司应聘人员登记表</w:t>
      </w:r>
    </w:p>
    <w:bookmarkEnd w:id="0"/>
    <w:tbl>
      <w:tblPr>
        <w:tblStyle w:val="11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19"/>
        <w:gridCol w:w="412"/>
        <w:gridCol w:w="982"/>
        <w:gridCol w:w="464"/>
        <w:gridCol w:w="980"/>
        <w:gridCol w:w="1222"/>
        <w:gridCol w:w="704"/>
        <w:gridCol w:w="155"/>
        <w:gridCol w:w="655"/>
        <w:gridCol w:w="714"/>
        <w:gridCol w:w="656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民  族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XXXX.XX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参加工作年月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XXXX.XX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籍  贯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河北唐山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年    龄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工    龄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可接受最低税前年薪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XX万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入党派时间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已婚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8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副高级XX师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884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XX公司XX部门XX岗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家庭现住址</w:t>
            </w:r>
          </w:p>
        </w:tc>
        <w:tc>
          <w:tcPr>
            <w:tcW w:w="4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天津市滨海新区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XX小区X单位101室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220xxxxxxxxxxx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130XXXXXXXX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学习经历：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（从第一学历写起，请备注全日制/全日制在职/非全日制）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2xxx.09-2xxx.06  本科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\学士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xxxx大学xxxx专业  全日制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2xxx.09-2xxx.06  研究生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\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硕士  xx大学xxxx专业  全日制在职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工作经历及主要工作内容：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一份工作写起，请精确到所在子公司或项目部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，应届毕业生此栏请填写学生干部经历、实习经历或科研项目经历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主要工作内容：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val="en-US" w:eastAsia="zh-CN"/>
              </w:rPr>
              <w:t>简写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父亲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Xxx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45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中共党员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Xxxx综合办公室主任（已退休）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母亲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群众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妻子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中共预备党员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个体商户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长子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共青团员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Xxxx学校学生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长女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民主党派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诚信承诺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1.本人承诺保证所填写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及提供的资料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真实，并自愿承担因隐瞒事实而带来的包括解聘等一切后果。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滨海建投集团及下属各级子公司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内无夫妻、直系血亲、三代以内旁系血亲以及近姻亲关系。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 xml:space="preserve">本人签字：  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 xml:space="preserve">  年    月     日  </w:t>
            </w:r>
          </w:p>
        </w:tc>
      </w:tr>
    </w:tbl>
    <w:p/>
    <w:sectPr>
      <w:footerReference r:id="rId3" w:type="default"/>
      <w:pgSz w:w="11906" w:h="16838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6C23"/>
    <w:multiLevelType w:val="multilevel"/>
    <w:tmpl w:val="6D826C23"/>
    <w:lvl w:ilvl="0" w:tentative="0">
      <w:start w:val="1"/>
      <w:numFmt w:val="upperLetter"/>
      <w:pStyle w:val="10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MjE1YWE4NDgxNGRkOTY2MDk0NTMxNWI2MGM1ZDcifQ=="/>
  </w:docVars>
  <w:rsids>
    <w:rsidRoot w:val="211464A2"/>
    <w:rsid w:val="041B486F"/>
    <w:rsid w:val="211464A2"/>
    <w:rsid w:val="2B760A1F"/>
    <w:rsid w:val="42AA2527"/>
    <w:rsid w:val="50E05F3B"/>
    <w:rsid w:val="619E7FBB"/>
    <w:rsid w:val="67856FAD"/>
    <w:rsid w:val="74D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style4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 Indent"/>
    <w:basedOn w:val="1"/>
    <w:qFormat/>
    <w:uiPriority w:val="0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2"/>
    <w:next w:val="10"/>
    <w:unhideWhenUsed/>
    <w:qFormat/>
    <w:uiPriority w:val="99"/>
    <w:pPr>
      <w:ind w:firstLine="420" w:firstLineChars="100"/>
    </w:pPr>
  </w:style>
  <w:style w:type="paragraph" w:styleId="10">
    <w:name w:val="Body Text First Indent 2"/>
    <w:basedOn w:val="6"/>
    <w:qFormat/>
    <w:uiPriority w:val="0"/>
    <w:pPr>
      <w:numPr>
        <w:ilvl w:val="0"/>
        <w:numId w:val="1"/>
      </w:numPr>
      <w:spacing w:after="120"/>
    </w:p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3323</Words>
  <Characters>3542</Characters>
  <Lines>0</Lines>
  <Paragraphs>0</Paragraphs>
  <TotalTime>20</TotalTime>
  <ScaleCrop>false</ScaleCrop>
  <LinksUpToDate>false</LinksUpToDate>
  <CharactersWithSpaces>3703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2023-05-05T03:26:00Z</dcterms:created>
  <dc:creator>Lenovo</dc:creator>
  <cp:lastModifiedBy>赵晗</cp:lastModifiedBy>
  <dcterms:modified xsi:type="dcterms:W3CDTF">2023-05-16T03:59:14Z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41E584864680498EA43D28AFADEDF9DE</vt:lpwstr>
  </property>
</Properties>
</file>